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069" w14:textId="6E635C6F" w:rsidR="00153FD4" w:rsidRPr="008938DB" w:rsidRDefault="00153FD4" w:rsidP="00153FD4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8938DB">
        <w:rPr>
          <w:rFonts w:ascii="Century" w:eastAsia="ＭＳ 明朝" w:hAnsi="Century" w:cs="Times New Roman" w:hint="eastAsia"/>
          <w:b/>
          <w:bCs/>
          <w:sz w:val="28"/>
          <w:szCs w:val="28"/>
        </w:rPr>
        <w:t>令和</w:t>
      </w:r>
      <w:r w:rsidR="00B64447">
        <w:rPr>
          <w:rFonts w:ascii="Century" w:eastAsia="ＭＳ 明朝" w:hAnsi="Century" w:cs="Times New Roman" w:hint="eastAsia"/>
          <w:b/>
          <w:bCs/>
          <w:sz w:val="28"/>
          <w:szCs w:val="28"/>
        </w:rPr>
        <w:t>4</w:t>
      </w:r>
      <w:r w:rsidRPr="008938DB">
        <w:rPr>
          <w:rFonts w:ascii="Century" w:eastAsia="ＭＳ 明朝" w:hAnsi="Century" w:cs="Times New Roman" w:hint="eastAsia"/>
          <w:b/>
          <w:bCs/>
          <w:sz w:val="28"/>
          <w:szCs w:val="28"/>
        </w:rPr>
        <w:t>年度業務報告</w:t>
      </w:r>
    </w:p>
    <w:p w14:paraId="1763854E" w14:textId="77777777" w:rsidR="00153FD4" w:rsidRPr="00F54BB1" w:rsidRDefault="00153FD4" w:rsidP="00153FD4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FFDD029" w14:textId="4FCC6F13" w:rsidR="00153FD4" w:rsidRPr="00F54BB1" w:rsidRDefault="00153FD4" w:rsidP="00153FD4">
      <w:pPr>
        <w:rPr>
          <w:rFonts w:ascii="Century" w:eastAsia="ＭＳ 明朝" w:hAnsi="Century" w:cs="Times New Roman"/>
          <w:sz w:val="24"/>
          <w:szCs w:val="24"/>
        </w:rPr>
      </w:pPr>
      <w:r w:rsidRPr="00F54BB1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F54BB1">
        <w:rPr>
          <w:rFonts w:ascii="Century" w:eastAsia="ＭＳ 明朝" w:hAnsi="Century" w:cs="Times New Roman" w:hint="eastAsia"/>
          <w:sz w:val="24"/>
          <w:szCs w:val="24"/>
          <w:u w:val="single"/>
        </w:rPr>
        <w:t>担当学校名</w:t>
      </w:r>
      <w:r w:rsidR="0058062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F54BB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4709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F54BB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Pr="00F54BB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70917">
        <w:rPr>
          <w:rFonts w:ascii="Century" w:eastAsia="ＭＳ 明朝" w:hAnsi="Century" w:cs="Times New Roman" w:hint="eastAsia"/>
          <w:sz w:val="24"/>
          <w:szCs w:val="24"/>
          <w:u w:val="single"/>
        </w:rPr>
        <w:t>薬剤師氏</w:t>
      </w:r>
      <w:r w:rsidR="0078695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470917" w:rsidRPr="004709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58062A" w:rsidRPr="004709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78695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4709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9208" w:type="dxa"/>
        <w:jc w:val="center"/>
        <w:tblLook w:val="04A0" w:firstRow="1" w:lastRow="0" w:firstColumn="1" w:lastColumn="0" w:noHBand="0" w:noVBand="1"/>
      </w:tblPr>
      <w:tblGrid>
        <w:gridCol w:w="1932"/>
        <w:gridCol w:w="7276"/>
      </w:tblGrid>
      <w:tr w:rsidR="00153FD4" w:rsidRPr="00F54BB1" w14:paraId="66A29DAC" w14:textId="77777777" w:rsidTr="00B64447">
        <w:trPr>
          <w:trHeight w:val="371"/>
          <w:jc w:val="center"/>
        </w:trPr>
        <w:tc>
          <w:tcPr>
            <w:tcW w:w="1932" w:type="dxa"/>
            <w:vAlign w:val="center"/>
          </w:tcPr>
          <w:p w14:paraId="27279208" w14:textId="77777777" w:rsidR="00153FD4" w:rsidRPr="00F54BB1" w:rsidRDefault="00153FD4" w:rsidP="00B64447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276" w:type="dxa"/>
          </w:tcPr>
          <w:p w14:paraId="66DE8040" w14:textId="711D396F" w:rsidR="00B64447" w:rsidRPr="008A4B99" w:rsidRDefault="00184915" w:rsidP="00E84A0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8A4B99" w:rsidRPr="008A4B99">
              <w:rPr>
                <w:rFonts w:hint="eastAsia"/>
                <w:sz w:val="24"/>
                <w:szCs w:val="24"/>
              </w:rPr>
              <w:t xml:space="preserve"> </w:t>
            </w:r>
            <w:r w:rsidR="00153FD4" w:rsidRPr="008A4B99">
              <w:rPr>
                <w:rFonts w:hint="eastAsia"/>
                <w:sz w:val="24"/>
                <w:szCs w:val="24"/>
              </w:rPr>
              <w:t>公立、私立</w:t>
            </w:r>
            <w:r w:rsidR="008A4B99" w:rsidRPr="008A4B99">
              <w:rPr>
                <w:rFonts w:hint="eastAsia"/>
                <w:sz w:val="24"/>
                <w:szCs w:val="24"/>
              </w:rPr>
              <w:t xml:space="preserve"> </w:t>
            </w:r>
            <w:r w:rsidR="00B64447" w:rsidRPr="008A4B99">
              <w:rPr>
                <w:rFonts w:hint="eastAsia"/>
                <w:sz w:val="24"/>
                <w:szCs w:val="24"/>
              </w:rPr>
              <w:t>】</w:t>
            </w:r>
          </w:p>
          <w:p w14:paraId="341A0E48" w14:textId="1E02A772" w:rsidR="00153FD4" w:rsidRPr="008A4B99" w:rsidRDefault="00153FD4" w:rsidP="00E84A08">
            <w:pPr>
              <w:ind w:firstLineChars="100" w:firstLine="240"/>
              <w:rPr>
                <w:sz w:val="24"/>
                <w:szCs w:val="24"/>
              </w:rPr>
            </w:pPr>
            <w:r w:rsidRPr="008A4B99">
              <w:rPr>
                <w:rFonts w:hint="eastAsia"/>
                <w:sz w:val="24"/>
                <w:szCs w:val="24"/>
              </w:rPr>
              <w:t>（幼稚園、</w:t>
            </w:r>
            <w:r w:rsidR="00B64447" w:rsidRPr="008A4B99">
              <w:rPr>
                <w:rFonts w:hint="eastAsia"/>
                <w:sz w:val="24"/>
                <w:szCs w:val="24"/>
              </w:rPr>
              <w:t>こども</w:t>
            </w:r>
            <w:r w:rsidRPr="008A4B99">
              <w:rPr>
                <w:rFonts w:hint="eastAsia"/>
                <w:sz w:val="24"/>
                <w:szCs w:val="24"/>
              </w:rPr>
              <w:t>園、小学校、中学校、高等学校</w:t>
            </w:r>
            <w:r w:rsidR="00B64447" w:rsidRPr="008A4B99">
              <w:rPr>
                <w:rFonts w:hint="eastAsia"/>
                <w:sz w:val="24"/>
                <w:szCs w:val="24"/>
              </w:rPr>
              <w:t>、その他</w:t>
            </w:r>
            <w:r w:rsidRPr="008A4B9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53FD4" w:rsidRPr="00F54BB1" w14:paraId="7B327E6A" w14:textId="77777777" w:rsidTr="0058062A">
        <w:trPr>
          <w:trHeight w:val="371"/>
          <w:jc w:val="center"/>
        </w:trPr>
        <w:tc>
          <w:tcPr>
            <w:tcW w:w="9208" w:type="dxa"/>
            <w:gridSpan w:val="2"/>
          </w:tcPr>
          <w:p w14:paraId="0787AE33" w14:textId="77777777" w:rsidR="00153FD4" w:rsidRPr="00F54BB1" w:rsidRDefault="00153FD4" w:rsidP="00FF3A37">
            <w:pPr>
              <w:rPr>
                <w:b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b/>
                <w:sz w:val="24"/>
                <w:szCs w:val="24"/>
              </w:rPr>
              <w:t>学校保健委員会</w:t>
            </w:r>
          </w:p>
        </w:tc>
      </w:tr>
      <w:tr w:rsidR="00153FD4" w:rsidRPr="00F54BB1" w14:paraId="25F25F30" w14:textId="77777777" w:rsidTr="0058062A">
        <w:trPr>
          <w:trHeight w:val="371"/>
          <w:jc w:val="center"/>
        </w:trPr>
        <w:tc>
          <w:tcPr>
            <w:tcW w:w="1932" w:type="dxa"/>
          </w:tcPr>
          <w:p w14:paraId="5B28A8EF" w14:textId="77777777" w:rsidR="00153FD4" w:rsidRPr="00F54BB1" w:rsidRDefault="00153FD4" w:rsidP="001D0F14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開催状況</w:t>
            </w:r>
          </w:p>
        </w:tc>
        <w:tc>
          <w:tcPr>
            <w:tcW w:w="7276" w:type="dxa"/>
          </w:tcPr>
          <w:p w14:paraId="41E5BF8D" w14:textId="12A304CA" w:rsidR="00153FD4" w:rsidRPr="00F54BB1" w:rsidRDefault="00153FD4" w:rsidP="00E84A08">
            <w:pPr>
              <w:ind w:firstLineChars="50" w:firstLine="12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 xml:space="preserve">年（　</w:t>
            </w:r>
            <w:r w:rsidR="00FD5E62">
              <w:rPr>
                <w:rFonts w:hint="eastAsia"/>
                <w:sz w:val="24"/>
                <w:szCs w:val="24"/>
              </w:rPr>
              <w:t xml:space="preserve">　</w:t>
            </w:r>
            <w:r w:rsidRPr="00F54BB1">
              <w:rPr>
                <w:rFonts w:hint="eastAsia"/>
                <w:sz w:val="24"/>
                <w:szCs w:val="24"/>
              </w:rPr>
              <w:t xml:space="preserve">　）回数開催され学校薬剤師（　</w:t>
            </w:r>
            <w:r w:rsidR="00FD5E62">
              <w:rPr>
                <w:rFonts w:hint="eastAsia"/>
                <w:sz w:val="24"/>
                <w:szCs w:val="24"/>
              </w:rPr>
              <w:t xml:space="preserve">　</w:t>
            </w:r>
            <w:r w:rsidRPr="00F54BB1">
              <w:rPr>
                <w:rFonts w:hint="eastAsia"/>
                <w:sz w:val="24"/>
                <w:szCs w:val="24"/>
              </w:rPr>
              <w:t xml:space="preserve">　）回出席</w:t>
            </w:r>
          </w:p>
        </w:tc>
      </w:tr>
      <w:tr w:rsidR="00153FD4" w:rsidRPr="00F54BB1" w14:paraId="04A26BCD" w14:textId="77777777" w:rsidTr="0058062A">
        <w:trPr>
          <w:trHeight w:val="359"/>
          <w:jc w:val="center"/>
        </w:trPr>
        <w:tc>
          <w:tcPr>
            <w:tcW w:w="9208" w:type="dxa"/>
            <w:gridSpan w:val="2"/>
          </w:tcPr>
          <w:p w14:paraId="5E3A7B8B" w14:textId="77777777" w:rsidR="00153FD4" w:rsidRPr="00F54BB1" w:rsidRDefault="00153FD4" w:rsidP="00FF3A37">
            <w:pPr>
              <w:rPr>
                <w:b/>
                <w:sz w:val="24"/>
                <w:szCs w:val="24"/>
              </w:rPr>
            </w:pPr>
            <w:r w:rsidRPr="00F54BB1">
              <w:rPr>
                <w:rFonts w:hint="eastAsia"/>
                <w:b/>
                <w:sz w:val="24"/>
                <w:szCs w:val="24"/>
              </w:rPr>
              <w:t>環境衛生関係調査</w:t>
            </w:r>
          </w:p>
        </w:tc>
      </w:tr>
      <w:tr w:rsidR="00153FD4" w:rsidRPr="00F54BB1" w14:paraId="3FC3F691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660E44F4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プール水検査</w:t>
            </w:r>
            <w:r w:rsidRPr="00F54BB1">
              <w:rPr>
                <w:rFonts w:ascii="ＭＳ 明朝" w:hAnsi="ＭＳ 明朝" w:hint="eastAsia"/>
                <w:sz w:val="22"/>
              </w:rPr>
              <w:t>(薬剤師対応分)</w:t>
            </w:r>
          </w:p>
        </w:tc>
        <w:tc>
          <w:tcPr>
            <w:tcW w:w="7276" w:type="dxa"/>
          </w:tcPr>
          <w:p w14:paraId="4C78284B" w14:textId="77777777" w:rsidR="00153FD4" w:rsidRPr="00F54BB1" w:rsidRDefault="00153FD4" w:rsidP="00153FD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薬剤師会関与の検査（実施、実施していない）</w:t>
            </w:r>
          </w:p>
          <w:p w14:paraId="38AEB56A" w14:textId="654B2B1D" w:rsidR="00153FD4" w:rsidRPr="00B64447" w:rsidRDefault="00153FD4" w:rsidP="00B64447">
            <w:pPr>
              <w:pStyle w:val="a9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薬剤師会関与以外の検査を学校薬剤師が</w:t>
            </w:r>
          </w:p>
          <w:p w14:paraId="21727A21" w14:textId="77777777" w:rsidR="00153FD4" w:rsidRPr="00F54BB1" w:rsidRDefault="00153FD4" w:rsidP="00FF3A37">
            <w:pPr>
              <w:ind w:firstLineChars="100" w:firstLine="24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</w:tc>
      </w:tr>
      <w:tr w:rsidR="00153FD4" w:rsidRPr="00F54BB1" w14:paraId="549A4F4B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5BD6E374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ダニ検査</w:t>
            </w:r>
          </w:p>
        </w:tc>
        <w:tc>
          <w:tcPr>
            <w:tcW w:w="7276" w:type="dxa"/>
          </w:tcPr>
          <w:p w14:paraId="5DE0BD9E" w14:textId="77777777" w:rsidR="00153FD4" w:rsidRPr="00F54BB1" w:rsidRDefault="00153FD4" w:rsidP="00153F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実施、実施していない</w:t>
            </w:r>
          </w:p>
          <w:p w14:paraId="11D7467F" w14:textId="0FC1E981" w:rsidR="00153FD4" w:rsidRPr="00F54BB1" w:rsidRDefault="00153FD4" w:rsidP="00B64447">
            <w:p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 xml:space="preserve">　</w:t>
            </w:r>
            <w:r w:rsidR="00B64447">
              <w:rPr>
                <w:rFonts w:hint="eastAsia"/>
                <w:sz w:val="24"/>
                <w:szCs w:val="24"/>
              </w:rPr>
              <w:t xml:space="preserve"> </w:t>
            </w:r>
            <w:r w:rsidRPr="00F54BB1">
              <w:rPr>
                <w:rFonts w:hint="eastAsia"/>
                <w:sz w:val="24"/>
                <w:szCs w:val="24"/>
              </w:rPr>
              <w:t>（　　　　）ケ所実施</w:t>
            </w:r>
          </w:p>
          <w:p w14:paraId="0AB81F6D" w14:textId="277F42AD" w:rsidR="00153FD4" w:rsidRPr="00F54BB1" w:rsidRDefault="00153FD4" w:rsidP="00153F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学校薬剤師が（関与した、関与していない）</w:t>
            </w:r>
          </w:p>
        </w:tc>
      </w:tr>
      <w:tr w:rsidR="00153FD4" w:rsidRPr="00F54BB1" w14:paraId="31299393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3EE0E103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化学物質検査</w:t>
            </w:r>
          </w:p>
        </w:tc>
        <w:tc>
          <w:tcPr>
            <w:tcW w:w="7276" w:type="dxa"/>
          </w:tcPr>
          <w:p w14:paraId="54251817" w14:textId="77777777" w:rsidR="00153FD4" w:rsidRPr="00F54BB1" w:rsidRDefault="00153FD4" w:rsidP="00153FD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実施、実施していない</w:t>
            </w:r>
          </w:p>
          <w:p w14:paraId="2E1A08B1" w14:textId="1D27B7E8" w:rsidR="00153FD4" w:rsidRPr="00F54BB1" w:rsidRDefault="00153FD4" w:rsidP="00B64447">
            <w:p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 xml:space="preserve">　</w:t>
            </w:r>
            <w:r w:rsidR="00B64447">
              <w:rPr>
                <w:rFonts w:hint="eastAsia"/>
                <w:sz w:val="24"/>
                <w:szCs w:val="24"/>
              </w:rPr>
              <w:t xml:space="preserve"> </w:t>
            </w:r>
            <w:r w:rsidRPr="00F54BB1">
              <w:rPr>
                <w:rFonts w:hint="eastAsia"/>
                <w:sz w:val="24"/>
                <w:szCs w:val="24"/>
              </w:rPr>
              <w:t>（　　　　）ケ所実施</w:t>
            </w:r>
          </w:p>
          <w:p w14:paraId="37CC3C14" w14:textId="582DB06D" w:rsidR="00153FD4" w:rsidRPr="00F54BB1" w:rsidRDefault="00153FD4" w:rsidP="00153FD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学校薬剤師が（関与した、関与していない）</w:t>
            </w:r>
          </w:p>
        </w:tc>
      </w:tr>
      <w:tr w:rsidR="00153FD4" w:rsidRPr="00F54BB1" w14:paraId="191973BE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230F2CBF" w14:textId="77777777" w:rsidR="00153FD4" w:rsidRPr="00F54BB1" w:rsidRDefault="00153FD4" w:rsidP="00E84A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照度検査</w:t>
            </w:r>
          </w:p>
          <w:p w14:paraId="183453A9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2"/>
              </w:rPr>
              <w:t>(薬剤師対応分)</w:t>
            </w:r>
          </w:p>
        </w:tc>
        <w:tc>
          <w:tcPr>
            <w:tcW w:w="7276" w:type="dxa"/>
          </w:tcPr>
          <w:p w14:paraId="2A7A3DAF" w14:textId="0B06971C" w:rsidR="00153FD4" w:rsidRPr="00B64447" w:rsidRDefault="00153FD4" w:rsidP="00B64447">
            <w:pPr>
              <w:pStyle w:val="a9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薬剤師会関与の検査（実施、実施していない）</w:t>
            </w:r>
          </w:p>
          <w:p w14:paraId="2E9D1A66" w14:textId="7230D504" w:rsidR="00153FD4" w:rsidRPr="00B64447" w:rsidRDefault="00153FD4" w:rsidP="00B64447">
            <w:pPr>
              <w:pStyle w:val="a9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薬剤師会関与以外の検査を学校薬剤師が</w:t>
            </w:r>
          </w:p>
          <w:p w14:paraId="5C0A7AE4" w14:textId="77777777" w:rsidR="00153FD4" w:rsidRPr="00F54BB1" w:rsidRDefault="00153FD4" w:rsidP="00B64447">
            <w:pPr>
              <w:ind w:firstLineChars="150" w:firstLine="36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</w:tc>
      </w:tr>
      <w:tr w:rsidR="00153FD4" w:rsidRPr="00F54BB1" w14:paraId="7416F425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0079FD9E" w14:textId="77777777" w:rsidR="00153FD4" w:rsidRPr="00F54BB1" w:rsidRDefault="00153FD4" w:rsidP="00E84A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飲料水検査</w:t>
            </w:r>
          </w:p>
          <w:p w14:paraId="630355B6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2"/>
              </w:rPr>
              <w:t>(薬剤師対応)</w:t>
            </w:r>
          </w:p>
        </w:tc>
        <w:tc>
          <w:tcPr>
            <w:tcW w:w="7276" w:type="dxa"/>
          </w:tcPr>
          <w:p w14:paraId="11FC139E" w14:textId="7EE7AA24" w:rsidR="00153FD4" w:rsidRPr="00B64447" w:rsidRDefault="00153FD4" w:rsidP="00B64447">
            <w:pPr>
              <w:pStyle w:val="a9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薬剤師会関与での検査（実施、実施していない）</w:t>
            </w:r>
          </w:p>
          <w:p w14:paraId="0E8953F1" w14:textId="77777777" w:rsidR="00153FD4" w:rsidRPr="00F54BB1" w:rsidRDefault="00153FD4" w:rsidP="00153FD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薬剤師会関与以外の検査を学校薬剤師が</w:t>
            </w:r>
          </w:p>
          <w:p w14:paraId="4565F93A" w14:textId="77777777" w:rsidR="00153FD4" w:rsidRPr="00F54BB1" w:rsidRDefault="00153FD4" w:rsidP="00FF3A37">
            <w:pPr>
              <w:ind w:left="36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</w:tc>
      </w:tr>
      <w:tr w:rsidR="00153FD4" w:rsidRPr="00F54BB1" w14:paraId="7E154892" w14:textId="77777777" w:rsidTr="00E84A08">
        <w:trPr>
          <w:trHeight w:val="1102"/>
          <w:jc w:val="center"/>
        </w:trPr>
        <w:tc>
          <w:tcPr>
            <w:tcW w:w="1932" w:type="dxa"/>
            <w:vAlign w:val="center"/>
          </w:tcPr>
          <w:p w14:paraId="2FA1139F" w14:textId="77777777" w:rsidR="00153FD4" w:rsidRPr="00F54BB1" w:rsidRDefault="00153FD4" w:rsidP="00E84A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空気調査</w:t>
            </w:r>
          </w:p>
          <w:p w14:paraId="65CEF32F" w14:textId="524EA5F4" w:rsidR="00153FD4" w:rsidRPr="00E84A08" w:rsidRDefault="00153FD4" w:rsidP="00E84A08">
            <w:pPr>
              <w:jc w:val="center"/>
              <w:rPr>
                <w:rFonts w:ascii="ＭＳ 明朝" w:hAnsi="ＭＳ 明朝"/>
                <w:sz w:val="22"/>
              </w:rPr>
            </w:pPr>
            <w:r w:rsidRPr="00F54BB1">
              <w:rPr>
                <w:rFonts w:ascii="ＭＳ 明朝" w:hAnsi="ＭＳ 明朝" w:hint="eastAsia"/>
                <w:sz w:val="22"/>
              </w:rPr>
              <w:t>(薬剤師対応分)</w:t>
            </w:r>
          </w:p>
        </w:tc>
        <w:tc>
          <w:tcPr>
            <w:tcW w:w="7276" w:type="dxa"/>
          </w:tcPr>
          <w:p w14:paraId="4F544FE1" w14:textId="1DFC8468" w:rsidR="00153FD4" w:rsidRPr="00B64447" w:rsidRDefault="00153FD4" w:rsidP="00B64447">
            <w:pPr>
              <w:pStyle w:val="a9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薬剤師会関与の検査（実施、実施していない）</w:t>
            </w:r>
          </w:p>
          <w:p w14:paraId="7089439A" w14:textId="07AD07D1" w:rsidR="00153FD4" w:rsidRPr="00B64447" w:rsidRDefault="00153FD4" w:rsidP="00B64447">
            <w:pPr>
              <w:pStyle w:val="a9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薬剤師会関与以外の検査を学校薬剤師が</w:t>
            </w:r>
          </w:p>
          <w:p w14:paraId="5CF3551E" w14:textId="77777777" w:rsidR="00153FD4" w:rsidRPr="00F54BB1" w:rsidRDefault="00153FD4" w:rsidP="00FF3A37">
            <w:pPr>
              <w:ind w:left="36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</w:tc>
      </w:tr>
      <w:tr w:rsidR="00153FD4" w:rsidRPr="00F54BB1" w14:paraId="0F98519F" w14:textId="77777777" w:rsidTr="0058062A">
        <w:trPr>
          <w:trHeight w:val="371"/>
          <w:jc w:val="center"/>
        </w:trPr>
        <w:tc>
          <w:tcPr>
            <w:tcW w:w="9208" w:type="dxa"/>
            <w:gridSpan w:val="2"/>
          </w:tcPr>
          <w:p w14:paraId="118DFFBB" w14:textId="77777777" w:rsidR="00153FD4" w:rsidRPr="00F54BB1" w:rsidRDefault="00153FD4" w:rsidP="00FF3A37">
            <w:pPr>
              <w:rPr>
                <w:b/>
                <w:sz w:val="24"/>
                <w:szCs w:val="24"/>
              </w:rPr>
            </w:pPr>
            <w:r w:rsidRPr="00F54BB1">
              <w:rPr>
                <w:rFonts w:hint="eastAsia"/>
                <w:b/>
                <w:sz w:val="24"/>
                <w:szCs w:val="24"/>
              </w:rPr>
              <w:t>医薬品、薬品等の指導確認</w:t>
            </w:r>
          </w:p>
        </w:tc>
      </w:tr>
      <w:tr w:rsidR="00153FD4" w:rsidRPr="00F54BB1" w14:paraId="080CDA4A" w14:textId="77777777" w:rsidTr="0058062A">
        <w:trPr>
          <w:trHeight w:val="742"/>
          <w:jc w:val="center"/>
        </w:trPr>
        <w:tc>
          <w:tcPr>
            <w:tcW w:w="1932" w:type="dxa"/>
          </w:tcPr>
          <w:p w14:paraId="1631619F" w14:textId="77777777" w:rsidR="0058062A" w:rsidRDefault="00153FD4" w:rsidP="001D0F14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薬剤師による</w:t>
            </w:r>
          </w:p>
          <w:p w14:paraId="61800C70" w14:textId="4BFF24BE" w:rsidR="00153FD4" w:rsidRPr="00F54BB1" w:rsidRDefault="00153FD4" w:rsidP="001D0F14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指導確認</w:t>
            </w:r>
          </w:p>
        </w:tc>
        <w:tc>
          <w:tcPr>
            <w:tcW w:w="7276" w:type="dxa"/>
          </w:tcPr>
          <w:p w14:paraId="086A1010" w14:textId="77777777" w:rsidR="00153FD4" w:rsidRPr="00F54BB1" w:rsidRDefault="00153FD4" w:rsidP="00994448">
            <w:pPr>
              <w:ind w:firstLineChars="50" w:firstLine="12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医薬品、薬品等の指導確認（実施、実施していない）</w:t>
            </w:r>
          </w:p>
          <w:p w14:paraId="67F6F473" w14:textId="77777777" w:rsidR="00153FD4" w:rsidRPr="00F54BB1" w:rsidRDefault="00153FD4" w:rsidP="00FF3A37">
            <w:pPr>
              <w:rPr>
                <w:sz w:val="24"/>
                <w:szCs w:val="24"/>
              </w:rPr>
            </w:pPr>
          </w:p>
        </w:tc>
      </w:tr>
      <w:tr w:rsidR="00153FD4" w:rsidRPr="00F54BB1" w14:paraId="6FAA4841" w14:textId="77777777" w:rsidTr="0058062A">
        <w:trPr>
          <w:trHeight w:val="371"/>
          <w:jc w:val="center"/>
        </w:trPr>
        <w:tc>
          <w:tcPr>
            <w:tcW w:w="9208" w:type="dxa"/>
            <w:gridSpan w:val="2"/>
          </w:tcPr>
          <w:p w14:paraId="701EFBAE" w14:textId="77777777" w:rsidR="00153FD4" w:rsidRPr="00F54BB1" w:rsidRDefault="00153FD4" w:rsidP="00FF3A37">
            <w:pPr>
              <w:rPr>
                <w:b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b/>
                <w:sz w:val="24"/>
                <w:szCs w:val="24"/>
              </w:rPr>
              <w:t>薬物乱用防止教室、医薬品教育</w:t>
            </w:r>
          </w:p>
        </w:tc>
      </w:tr>
      <w:tr w:rsidR="00153FD4" w:rsidRPr="00F54BB1" w14:paraId="33E4660F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2431850D" w14:textId="77777777" w:rsidR="0058062A" w:rsidRDefault="00153FD4" w:rsidP="00E84A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薬物乱用防止</w:t>
            </w:r>
          </w:p>
          <w:p w14:paraId="72A2E42A" w14:textId="7F7AC702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教室</w:t>
            </w:r>
          </w:p>
        </w:tc>
        <w:tc>
          <w:tcPr>
            <w:tcW w:w="7276" w:type="dxa"/>
          </w:tcPr>
          <w:p w14:paraId="6E181784" w14:textId="71BDE58E" w:rsidR="00153FD4" w:rsidRPr="00F54BB1" w:rsidRDefault="00153FD4" w:rsidP="00153FD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薬物乱用防止教室の開催</w:t>
            </w: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  <w:p w14:paraId="47C7302F" w14:textId="77777777" w:rsidR="0058062A" w:rsidRDefault="00153FD4" w:rsidP="00994448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 xml:space="preserve">講師は（①学校薬剤師　②警察関係者　③その他（　　　　　　</w:t>
            </w:r>
          </w:p>
          <w:p w14:paraId="2D4B1153" w14:textId="44AD4F47" w:rsidR="00153FD4" w:rsidRPr="00F54BB1" w:rsidRDefault="00153FD4" w:rsidP="00994448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の関係者））</w:t>
            </w:r>
          </w:p>
        </w:tc>
      </w:tr>
      <w:tr w:rsidR="00153FD4" w:rsidRPr="00F54BB1" w14:paraId="3E7B84AC" w14:textId="77777777" w:rsidTr="00E84A08">
        <w:trPr>
          <w:trHeight w:val="1102"/>
          <w:jc w:val="center"/>
        </w:trPr>
        <w:tc>
          <w:tcPr>
            <w:tcW w:w="1932" w:type="dxa"/>
            <w:vAlign w:val="center"/>
          </w:tcPr>
          <w:p w14:paraId="5C2C1D2C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医薬品教育</w:t>
            </w:r>
          </w:p>
        </w:tc>
        <w:tc>
          <w:tcPr>
            <w:tcW w:w="7276" w:type="dxa"/>
          </w:tcPr>
          <w:p w14:paraId="23680504" w14:textId="1D1C73D8" w:rsidR="00153FD4" w:rsidRPr="00F54BB1" w:rsidRDefault="00153FD4" w:rsidP="00153FD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医薬品教育の開催</w:t>
            </w: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  <w:p w14:paraId="1D58DABA" w14:textId="74CBDD8B" w:rsidR="0058062A" w:rsidRDefault="00153FD4" w:rsidP="0099444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 xml:space="preserve">講師は（①学校薬剤師　②教職員　③その他（　　　　　　</w:t>
            </w:r>
            <w:r w:rsidR="005806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54BB1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14:paraId="689530BC" w14:textId="3F90494D" w:rsidR="00153FD4" w:rsidRPr="00F54BB1" w:rsidRDefault="00153FD4" w:rsidP="00E84A0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関係者））</w:t>
            </w:r>
          </w:p>
        </w:tc>
      </w:tr>
    </w:tbl>
    <w:p w14:paraId="1A73F64C" w14:textId="77777777" w:rsidR="005C158D" w:rsidRPr="00153FD4" w:rsidRDefault="005C158D" w:rsidP="00E84A08"/>
    <w:sectPr w:rsidR="005C158D" w:rsidRPr="00153FD4" w:rsidSect="00E84A08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579B" w14:textId="77777777" w:rsidR="008624E3" w:rsidRDefault="008624E3" w:rsidP="00153FD4">
      <w:r>
        <w:separator/>
      </w:r>
    </w:p>
  </w:endnote>
  <w:endnote w:type="continuationSeparator" w:id="0">
    <w:p w14:paraId="2F57D32C" w14:textId="77777777" w:rsidR="008624E3" w:rsidRDefault="008624E3" w:rsidP="001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F326" w14:textId="77777777" w:rsidR="008624E3" w:rsidRDefault="008624E3" w:rsidP="00153FD4">
      <w:r>
        <w:separator/>
      </w:r>
    </w:p>
  </w:footnote>
  <w:footnote w:type="continuationSeparator" w:id="0">
    <w:p w14:paraId="75DDC720" w14:textId="77777777" w:rsidR="008624E3" w:rsidRDefault="008624E3" w:rsidP="001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BA6"/>
    <w:multiLevelType w:val="hybridMultilevel"/>
    <w:tmpl w:val="E334BCC2"/>
    <w:lvl w:ilvl="0" w:tplc="B4B4F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A5407"/>
    <w:multiLevelType w:val="hybridMultilevel"/>
    <w:tmpl w:val="6D24934A"/>
    <w:lvl w:ilvl="0" w:tplc="4B8E0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93303"/>
    <w:multiLevelType w:val="hybridMultilevel"/>
    <w:tmpl w:val="0064750A"/>
    <w:lvl w:ilvl="0" w:tplc="1BDC2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AC755A"/>
    <w:multiLevelType w:val="hybridMultilevel"/>
    <w:tmpl w:val="8BA8219A"/>
    <w:lvl w:ilvl="0" w:tplc="9A66B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612FA"/>
    <w:multiLevelType w:val="hybridMultilevel"/>
    <w:tmpl w:val="8B40A3E6"/>
    <w:lvl w:ilvl="0" w:tplc="FB8CC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A40DB"/>
    <w:multiLevelType w:val="hybridMultilevel"/>
    <w:tmpl w:val="839A359A"/>
    <w:lvl w:ilvl="0" w:tplc="BEF65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C20FF"/>
    <w:multiLevelType w:val="hybridMultilevel"/>
    <w:tmpl w:val="AC721630"/>
    <w:lvl w:ilvl="0" w:tplc="C28AD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876004">
    <w:abstractNumId w:val="5"/>
  </w:num>
  <w:num w:numId="2" w16cid:durableId="529992045">
    <w:abstractNumId w:val="6"/>
  </w:num>
  <w:num w:numId="3" w16cid:durableId="1620800919">
    <w:abstractNumId w:val="2"/>
  </w:num>
  <w:num w:numId="4" w16cid:durableId="1611165157">
    <w:abstractNumId w:val="1"/>
  </w:num>
  <w:num w:numId="5" w16cid:durableId="227158243">
    <w:abstractNumId w:val="3"/>
  </w:num>
  <w:num w:numId="6" w16cid:durableId="43220840">
    <w:abstractNumId w:val="4"/>
  </w:num>
  <w:num w:numId="7" w16cid:durableId="161883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44"/>
    <w:rsid w:val="00153FD4"/>
    <w:rsid w:val="00184915"/>
    <w:rsid w:val="001D0F14"/>
    <w:rsid w:val="00372746"/>
    <w:rsid w:val="00470917"/>
    <w:rsid w:val="0058062A"/>
    <w:rsid w:val="005C158D"/>
    <w:rsid w:val="006A4A63"/>
    <w:rsid w:val="00786951"/>
    <w:rsid w:val="008624E3"/>
    <w:rsid w:val="008938DB"/>
    <w:rsid w:val="008A4B99"/>
    <w:rsid w:val="00994448"/>
    <w:rsid w:val="009A3A30"/>
    <w:rsid w:val="00B252F2"/>
    <w:rsid w:val="00B304E0"/>
    <w:rsid w:val="00B64447"/>
    <w:rsid w:val="00BB7644"/>
    <w:rsid w:val="00D76F66"/>
    <w:rsid w:val="00D86642"/>
    <w:rsid w:val="00E84A08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C6327"/>
  <w15:chartTrackingRefBased/>
  <w15:docId w15:val="{ED34AF7A-B521-45F2-849A-D8C837E5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FD4"/>
  </w:style>
  <w:style w:type="paragraph" w:styleId="a5">
    <w:name w:val="footer"/>
    <w:basedOn w:val="a"/>
    <w:link w:val="a6"/>
    <w:uiPriority w:val="99"/>
    <w:unhideWhenUsed/>
    <w:rsid w:val="001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FD4"/>
  </w:style>
  <w:style w:type="table" w:customStyle="1" w:styleId="2">
    <w:name w:val="表 (格子)2"/>
    <w:basedOn w:val="a1"/>
    <w:next w:val="a7"/>
    <w:uiPriority w:val="59"/>
    <w:rsid w:val="00153F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5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86642"/>
    <w:rPr>
      <w:b/>
      <w:bCs/>
    </w:rPr>
  </w:style>
  <w:style w:type="paragraph" w:styleId="a9">
    <w:name w:val="List Paragraph"/>
    <w:basedOn w:val="a"/>
    <w:uiPriority w:val="34"/>
    <w:qFormat/>
    <w:rsid w:val="00B64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2022-12-12T02:37:00Z</cp:lastPrinted>
  <dcterms:created xsi:type="dcterms:W3CDTF">2021-04-01T00:33:00Z</dcterms:created>
  <dcterms:modified xsi:type="dcterms:W3CDTF">2022-12-12T02:38:00Z</dcterms:modified>
</cp:coreProperties>
</file>